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60" w:rsidRDefault="002C6E60" w:rsidP="002C6E60">
      <w:r>
        <w:t>Black Knights Car Club</w:t>
      </w:r>
    </w:p>
    <w:p w:rsidR="002C6E60" w:rsidRDefault="002C6E60" w:rsidP="002C6E60">
      <w:r>
        <w:t>Estherville, Iowa</w:t>
      </w:r>
    </w:p>
    <w:p w:rsidR="002C6E60" w:rsidRDefault="002C6E60" w:rsidP="002C6E60">
      <w:r>
        <w:t>October 4, 2022</w:t>
      </w:r>
    </w:p>
    <w:p w:rsidR="002C6E60" w:rsidRDefault="002C6E60" w:rsidP="002C6E60"/>
    <w:p w:rsidR="002C6E60" w:rsidRDefault="002C6E60" w:rsidP="002C6E60">
      <w:r>
        <w:t xml:space="preserve">          The Black Knights Car Club of Estherville, IA October 4, 2022 meeting was called to order by </w:t>
      </w:r>
    </w:p>
    <w:p w:rsidR="002C6E60" w:rsidRDefault="002C6E60" w:rsidP="002C6E60">
      <w:proofErr w:type="gramStart"/>
      <w:r>
        <w:t>President Dennis Houseman at 7:00 pm at the Estherville VFW.</w:t>
      </w:r>
      <w:proofErr w:type="gramEnd"/>
      <w:r>
        <w:t xml:space="preserve">  !8 in attendance.</w:t>
      </w:r>
    </w:p>
    <w:p w:rsidR="002C6E60" w:rsidRDefault="002C6E60" w:rsidP="002C6E60"/>
    <w:p w:rsidR="002C6E60" w:rsidRDefault="002C6E60" w:rsidP="002C6E60">
      <w:r>
        <w:t xml:space="preserve">Secretary’s Report:  The September meeting minutes were read and approved by Secretary Gary </w:t>
      </w:r>
    </w:p>
    <w:p w:rsidR="002C6E60" w:rsidRDefault="002C6E60" w:rsidP="002C6E60">
      <w:r>
        <w:t>Crandall.</w:t>
      </w:r>
    </w:p>
    <w:p w:rsidR="002C6E60" w:rsidRDefault="002C6E60" w:rsidP="002C6E60"/>
    <w:p w:rsidR="002C6E60" w:rsidRDefault="002C6E60" w:rsidP="002C6E60">
      <w:r>
        <w:t xml:space="preserve">Treasurers Report:  The Treasurer Robert </w:t>
      </w:r>
      <w:proofErr w:type="spellStart"/>
      <w:r>
        <w:t>L’Heareux</w:t>
      </w:r>
      <w:proofErr w:type="spellEnd"/>
      <w:r>
        <w:t xml:space="preserve"> presented the treasurer report. Balance of </w:t>
      </w:r>
    </w:p>
    <w:p w:rsidR="002C6E60" w:rsidRDefault="002C6E60" w:rsidP="002C6E60">
      <w:proofErr w:type="gramStart"/>
      <w:r>
        <w:t>$17,619.37 as of Sept.30, 2022.</w:t>
      </w:r>
      <w:proofErr w:type="gramEnd"/>
      <w:r>
        <w:t xml:space="preserve"> Positive cash increase of $5,554.84 for the year to date. Dues can be </w:t>
      </w:r>
    </w:p>
    <w:p w:rsidR="002C6E60" w:rsidRDefault="002C6E60" w:rsidP="002C6E60">
      <w:proofErr w:type="gramStart"/>
      <w:r>
        <w:t>paid</w:t>
      </w:r>
      <w:proofErr w:type="gramEnd"/>
      <w:r>
        <w:t xml:space="preserve"> at the monthly meetings or mailed to Robert </w:t>
      </w:r>
      <w:proofErr w:type="spellStart"/>
      <w:r>
        <w:t>L”Heareux</w:t>
      </w:r>
      <w:proofErr w:type="spellEnd"/>
      <w:r>
        <w:t xml:space="preserve"> at 1517 250th Ave. Spirit Lake, IA. 51360</w:t>
      </w:r>
    </w:p>
    <w:p w:rsidR="002C6E60" w:rsidRDefault="002C6E60" w:rsidP="002C6E60"/>
    <w:p w:rsidR="002C6E60" w:rsidRDefault="002C6E60" w:rsidP="002C6E60">
      <w:r>
        <w:t xml:space="preserve">Club Business:   Insurance cost for the Drags was $1969.50. Motions were presented and approved to </w:t>
      </w:r>
    </w:p>
    <w:p w:rsidR="002C6E60" w:rsidRDefault="002C6E60" w:rsidP="002C6E60">
      <w:proofErr w:type="gramStart"/>
      <w:r>
        <w:t>donate</w:t>
      </w:r>
      <w:proofErr w:type="gramEnd"/>
      <w:r>
        <w:t xml:space="preserve"> $500.00 to the </w:t>
      </w:r>
      <w:proofErr w:type="spellStart"/>
      <w:r>
        <w:t>Shriners</w:t>
      </w:r>
      <w:proofErr w:type="spellEnd"/>
      <w:r>
        <w:t xml:space="preserve">, $200.00 to the Spencer Hospital, $200.00 to the Spencer Fire </w:t>
      </w:r>
    </w:p>
    <w:p w:rsidR="002C6E60" w:rsidRDefault="002C6E60" w:rsidP="002C6E60">
      <w:proofErr w:type="gramStart"/>
      <w:r>
        <w:t>Department and $200.00 to the Spencer Airport.</w:t>
      </w:r>
      <w:proofErr w:type="gramEnd"/>
      <w:r>
        <w:t xml:space="preserve"> Motions were presented and approved to donate </w:t>
      </w:r>
    </w:p>
    <w:p w:rsidR="002C6E60" w:rsidRDefault="002C6E60" w:rsidP="002C6E60">
      <w:r>
        <w:t xml:space="preserve">$200.00 to the Hope Church </w:t>
      </w:r>
      <w:proofErr w:type="gramStart"/>
      <w:r>
        <w:t>Halloween  Trunk</w:t>
      </w:r>
      <w:proofErr w:type="gramEnd"/>
      <w:r>
        <w:t xml:space="preserve"> and Treat event, $200.00 to the Estherville Fire </w:t>
      </w:r>
    </w:p>
    <w:p w:rsidR="002C6E60" w:rsidRDefault="002C6E60" w:rsidP="002C6E60">
      <w:proofErr w:type="gramStart"/>
      <w:r>
        <w:t>Department Halloween Trunk and Treat event and $200.00 to the Spirit Lake Halloween event.</w:t>
      </w:r>
      <w:proofErr w:type="gramEnd"/>
      <w:r>
        <w:t xml:space="preserve"> Hope </w:t>
      </w:r>
    </w:p>
    <w:p w:rsidR="002C6E60" w:rsidRDefault="002C6E60" w:rsidP="002C6E60">
      <w:r>
        <w:t xml:space="preserve">Church will need 42,000 pieces of candy. A motion was presented and approved to donate $200.00 to </w:t>
      </w:r>
    </w:p>
    <w:p w:rsidR="002C6E60" w:rsidRDefault="002C6E60" w:rsidP="002C6E60">
      <w:proofErr w:type="gramStart"/>
      <w:r>
        <w:t>Rick Fox to help with medical expenses.</w:t>
      </w:r>
      <w:proofErr w:type="gramEnd"/>
      <w:r>
        <w:t xml:space="preserve">  Rick lost an arm in a side by side accident. </w:t>
      </w:r>
    </w:p>
    <w:p w:rsidR="002C6E60" w:rsidRDefault="002C6E60" w:rsidP="002C6E60"/>
    <w:p w:rsidR="002C6E60" w:rsidRDefault="002C6E60" w:rsidP="002C6E60">
      <w:r>
        <w:t xml:space="preserve">Misc. Information:   The cost for </w:t>
      </w:r>
      <w:proofErr w:type="gramStart"/>
      <w:r>
        <w:t>the  Lakes</w:t>
      </w:r>
      <w:proofErr w:type="gramEnd"/>
      <w:r>
        <w:t xml:space="preserve"> Car show insurance was $267.00. Insurance coverage for </w:t>
      </w:r>
    </w:p>
    <w:p w:rsidR="002C6E60" w:rsidRDefault="002C6E60" w:rsidP="002C6E60">
      <w:proofErr w:type="gramStart"/>
      <w:r>
        <w:t>the</w:t>
      </w:r>
      <w:proofErr w:type="gramEnd"/>
      <w:r>
        <w:t xml:space="preserve"> Lakes Car Show is for One million dollars coverage. Insurance for the Estherville Corn Days Car </w:t>
      </w:r>
    </w:p>
    <w:p w:rsidR="002C6E60" w:rsidRDefault="002C6E60" w:rsidP="002C6E60">
      <w:r>
        <w:t>Show is covered by the City of Estherville.</w:t>
      </w:r>
    </w:p>
    <w:p w:rsidR="002C6E60" w:rsidRDefault="002C6E60" w:rsidP="002C6E60"/>
    <w:p w:rsidR="002C6E60" w:rsidRDefault="002C6E60" w:rsidP="002C6E60">
      <w:r>
        <w:t xml:space="preserve">Spencer Drags information:   All the feedback comments were very positive!! A racer from Glenview ( </w:t>
      </w:r>
    </w:p>
    <w:p w:rsidR="002C6E60" w:rsidRDefault="002C6E60" w:rsidP="002C6E60">
      <w:proofErr w:type="gramStart"/>
      <w:r>
        <w:t>he</w:t>
      </w:r>
      <w:proofErr w:type="gramEnd"/>
      <w:r>
        <w:t xml:space="preserve"> was racing the 62 Chevy) donated $1000.00 to the Drags. He said he would bring 20 more racers </w:t>
      </w:r>
    </w:p>
    <w:p w:rsidR="002C6E60" w:rsidRDefault="002C6E60" w:rsidP="002C6E60">
      <w:proofErr w:type="gramStart"/>
      <w:r>
        <w:t>with</w:t>
      </w:r>
      <w:proofErr w:type="gramEnd"/>
      <w:r>
        <w:t xml:space="preserve"> him next year. At least 400 people with 118 children entered through the general admission gate. </w:t>
      </w:r>
    </w:p>
    <w:p w:rsidR="002C6E60" w:rsidRDefault="002C6E60" w:rsidP="002C6E60">
      <w:r>
        <w:t xml:space="preserve">The free stuffed </w:t>
      </w:r>
      <w:proofErr w:type="gramStart"/>
      <w:r>
        <w:t>animals for the children was</w:t>
      </w:r>
      <w:proofErr w:type="gramEnd"/>
      <w:r>
        <w:t xml:space="preserve"> a huge success. </w:t>
      </w:r>
      <w:proofErr w:type="spellStart"/>
      <w:r>
        <w:t>Thankyou</w:t>
      </w:r>
      <w:proofErr w:type="spellEnd"/>
      <w:r>
        <w:t xml:space="preserve"> to those involved with this! </w:t>
      </w:r>
    </w:p>
    <w:p w:rsidR="002C6E60" w:rsidRDefault="002C6E60" w:rsidP="002C6E60">
      <w:r>
        <w:t xml:space="preserve">People really enjoyed the </w:t>
      </w:r>
      <w:proofErr w:type="spellStart"/>
      <w:r>
        <w:t>Shriners</w:t>
      </w:r>
      <w:proofErr w:type="spellEnd"/>
      <w:r>
        <w:t xml:space="preserve">! We have found we need a lot more help with the selling of 50/50 </w:t>
      </w:r>
    </w:p>
    <w:p w:rsidR="002C6E60" w:rsidRDefault="002C6E60" w:rsidP="002C6E60">
      <w:proofErr w:type="gramStart"/>
      <w:r>
        <w:t>tickets</w:t>
      </w:r>
      <w:proofErr w:type="gramEnd"/>
      <w:r>
        <w:t xml:space="preserve">. Denny thought we could have sold many more. There was a very positive response to the </w:t>
      </w:r>
    </w:p>
    <w:p w:rsidR="002C6E60" w:rsidRDefault="002C6E60" w:rsidP="002C6E60">
      <w:proofErr w:type="gramStart"/>
      <w:r>
        <w:t>50/50 tickets.</w:t>
      </w:r>
      <w:proofErr w:type="gramEnd"/>
      <w:r>
        <w:t xml:space="preserve"> The Drags are </w:t>
      </w:r>
      <w:proofErr w:type="gramStart"/>
      <w:r>
        <w:t>a</w:t>
      </w:r>
      <w:proofErr w:type="gramEnd"/>
      <w:r>
        <w:t xml:space="preserve"> immensely fun event. Everywhere you looked people were talking, </w:t>
      </w:r>
    </w:p>
    <w:p w:rsidR="002C6E60" w:rsidRDefault="002C6E60" w:rsidP="002C6E60">
      <w:proofErr w:type="gramStart"/>
      <w:r>
        <w:t>laughing</w:t>
      </w:r>
      <w:proofErr w:type="gramEnd"/>
      <w:r>
        <w:t>, visiting, and SMILING. It made you feel good to be there!</w:t>
      </w:r>
    </w:p>
    <w:p w:rsidR="002C6E60" w:rsidRDefault="002C6E60" w:rsidP="002C6E60"/>
    <w:p w:rsidR="002C6E60" w:rsidRDefault="002C6E60" w:rsidP="002C6E60">
      <w:r>
        <w:t>Adjourned:   7:35pm</w:t>
      </w:r>
    </w:p>
    <w:p w:rsidR="002C6E60" w:rsidRDefault="002C6E60" w:rsidP="002C6E60"/>
    <w:p w:rsidR="0021500D" w:rsidRDefault="002C6E60" w:rsidP="002C6E60">
      <w:r>
        <w:t xml:space="preserve">Submitted:   Secretary Gary Crandall    </w:t>
      </w:r>
    </w:p>
    <w:sectPr w:rsidR="0021500D" w:rsidSect="00215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C6E60"/>
    <w:rsid w:val="0021500D"/>
    <w:rsid w:val="002C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Company>Iowa Lakes Community College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rander@mchsi.com</dc:creator>
  <cp:lastModifiedBy>rander@mchsi.com</cp:lastModifiedBy>
  <cp:revision>1</cp:revision>
  <dcterms:created xsi:type="dcterms:W3CDTF">2022-10-28T01:47:00Z</dcterms:created>
  <dcterms:modified xsi:type="dcterms:W3CDTF">2022-10-28T01:48:00Z</dcterms:modified>
</cp:coreProperties>
</file>